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40" w:rsidRDefault="003538FC">
      <w:r>
        <w:t>İÇERİKLER KISA BİR SÜRE İÇİNDE YÜKLENECEKTİR</w:t>
      </w:r>
    </w:p>
    <w:p w:rsidR="003538FC" w:rsidRDefault="003538FC">
      <w:bookmarkStart w:id="0" w:name="_GoBack"/>
      <w:bookmarkEnd w:id="0"/>
    </w:p>
    <w:sectPr w:rsidR="0035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B4"/>
    <w:rsid w:val="003538FC"/>
    <w:rsid w:val="008F4DB4"/>
    <w:rsid w:val="00B3234E"/>
    <w:rsid w:val="00C5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ARANAN ADAM</dc:creator>
  <cp:keywords/>
  <dc:description/>
  <cp:lastModifiedBy>ARANAN ADAM</cp:lastModifiedBy>
  <cp:revision>2</cp:revision>
  <dcterms:created xsi:type="dcterms:W3CDTF">2023-12-13T11:19:00Z</dcterms:created>
  <dcterms:modified xsi:type="dcterms:W3CDTF">2023-12-13T11:20:00Z</dcterms:modified>
</cp:coreProperties>
</file>